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DA2A6" w14:textId="15A5CEEB" w:rsidR="006F343F" w:rsidRDefault="00D81B89">
      <w:r>
        <w:t>WIRQUIN</w:t>
      </w:r>
    </w:p>
    <w:p w14:paraId="344B02D9" w14:textId="77777777" w:rsidR="00D81B89" w:rsidRDefault="00D81B89"/>
    <w:p w14:paraId="41A240ED" w14:textId="1BD185C6" w:rsidR="00D81B89" w:rsidRDefault="00D81B89">
      <w:proofErr w:type="spellStart"/>
      <w:r>
        <w:t>Modelul</w:t>
      </w:r>
      <w:proofErr w:type="spellEnd"/>
      <w:r>
        <w:t xml:space="preserve"> nou de membrana </w:t>
      </w:r>
      <w:r w:rsidRPr="00D81B89">
        <w:rPr>
          <w:highlight w:val="green"/>
        </w:rPr>
        <w:t>30723382</w:t>
      </w:r>
      <w:r w:rsidRPr="00D81B89">
        <w:rPr>
          <w:highlight w:val="green"/>
        </w:rPr>
        <w:t xml:space="preserve"> (</w:t>
      </w:r>
      <w:r w:rsidRPr="00D81B89">
        <w:rPr>
          <w:highlight w:val="green"/>
        </w:rPr>
        <w:t>43620482</w:t>
      </w:r>
      <w:r w:rsidRPr="00D81B89">
        <w:rPr>
          <w:highlight w:val="green"/>
        </w:rPr>
        <w:t>)</w:t>
      </w:r>
      <w:r>
        <w:t xml:space="preserve"> </w:t>
      </w:r>
      <w:proofErr w:type="spellStart"/>
      <w:r>
        <w:t>inlocuieste</w:t>
      </w:r>
      <w:proofErr w:type="spellEnd"/>
      <w:r>
        <w:t xml:space="preserve"> </w:t>
      </w:r>
      <w:proofErr w:type="spellStart"/>
      <w:r>
        <w:t>modelul</w:t>
      </w:r>
      <w:proofErr w:type="spellEnd"/>
      <w:r>
        <w:t xml:space="preserve"> </w:t>
      </w:r>
      <w:proofErr w:type="spellStart"/>
      <w:r>
        <w:t>vechi</w:t>
      </w:r>
      <w:proofErr w:type="spellEnd"/>
      <w:r>
        <w:t xml:space="preserve"> </w:t>
      </w:r>
    </w:p>
    <w:p w14:paraId="220026A9" w14:textId="7076213B" w:rsidR="00D81B89" w:rsidRDefault="00D81B89">
      <w:r w:rsidRPr="00D81B89">
        <w:rPr>
          <w:highlight w:val="yellow"/>
        </w:rPr>
        <w:t>30722597</w:t>
      </w:r>
      <w:r>
        <w:rPr>
          <w:highlight w:val="yellow"/>
        </w:rPr>
        <w:t xml:space="preserve"> (</w:t>
      </w:r>
      <w:r w:rsidRPr="00D81B89">
        <w:rPr>
          <w:highlight w:val="yellow"/>
        </w:rPr>
        <w:t>43620407</w:t>
      </w:r>
      <w:r>
        <w:rPr>
          <w:highlight w:val="yellow"/>
        </w:rPr>
        <w:t>)</w:t>
      </w:r>
      <w:r w:rsidRPr="00D81B89">
        <w:rPr>
          <w:highlight w:val="yellow"/>
        </w:rPr>
        <w:t xml:space="preserve">, </w:t>
      </w:r>
      <w:r w:rsidRPr="00D81B89">
        <w:rPr>
          <w:highlight w:val="yellow"/>
        </w:rPr>
        <w:t>30723382</w:t>
      </w:r>
      <w:r w:rsidRPr="00D81B89">
        <w:rPr>
          <w:highlight w:val="yellow"/>
        </w:rPr>
        <w:t xml:space="preserve"> (</w:t>
      </w:r>
      <w:r w:rsidRPr="00D81B89">
        <w:rPr>
          <w:highlight w:val="yellow"/>
        </w:rPr>
        <w:t>62WR0039</w:t>
      </w:r>
      <w:r w:rsidRPr="00D81B89">
        <w:rPr>
          <w:highlight w:val="yellow"/>
        </w:rPr>
        <w:t>)</w:t>
      </w:r>
      <w:r>
        <w:t>.</w:t>
      </w:r>
    </w:p>
    <w:p w14:paraId="2AB46557" w14:textId="77777777" w:rsidR="00D81B89" w:rsidRDefault="00D81B89"/>
    <w:p w14:paraId="0613D070" w14:textId="619CEDC0" w:rsidR="00D81B89" w:rsidRPr="00D81B89" w:rsidRDefault="00D81B89">
      <w:pPr>
        <w:rPr>
          <w:b/>
          <w:bCs/>
        </w:rPr>
      </w:pPr>
      <w:r w:rsidRPr="00D81B89">
        <w:rPr>
          <w:b/>
          <w:bCs/>
        </w:rPr>
        <w:t xml:space="preserve">Film cu </w:t>
      </w:r>
      <w:proofErr w:type="spellStart"/>
      <w:r w:rsidRPr="00D81B89">
        <w:rPr>
          <w:b/>
          <w:bCs/>
        </w:rPr>
        <w:t>modul</w:t>
      </w:r>
      <w:proofErr w:type="spellEnd"/>
      <w:r w:rsidRPr="00D81B89">
        <w:rPr>
          <w:b/>
          <w:bCs/>
        </w:rPr>
        <w:t xml:space="preserve"> de </w:t>
      </w:r>
      <w:proofErr w:type="spellStart"/>
      <w:r w:rsidRPr="00D81B89">
        <w:rPr>
          <w:b/>
          <w:bCs/>
        </w:rPr>
        <w:t>montaj</w:t>
      </w:r>
      <w:proofErr w:type="spellEnd"/>
      <w:r w:rsidRPr="00D81B89">
        <w:rPr>
          <w:b/>
          <w:bCs/>
        </w:rPr>
        <w:t xml:space="preserve"> al </w:t>
      </w:r>
      <w:proofErr w:type="spellStart"/>
      <w:r w:rsidRPr="00D81B89">
        <w:rPr>
          <w:b/>
          <w:bCs/>
        </w:rPr>
        <w:t>membranei</w:t>
      </w:r>
      <w:proofErr w:type="spellEnd"/>
      <w:r w:rsidRPr="00D81B89">
        <w:rPr>
          <w:b/>
          <w:bCs/>
        </w:rPr>
        <w:t xml:space="preserve"> model nou: </w:t>
      </w:r>
    </w:p>
    <w:p w14:paraId="69E54939" w14:textId="7A1CFE01" w:rsidR="00D81B89" w:rsidRDefault="00D81B89">
      <w:pPr>
        <w:rPr>
          <w:color w:val="0000FF"/>
        </w:rPr>
      </w:pPr>
      <w:hyperlink r:id="rId4" w:tgtFrame="_blank" w:history="1">
        <w:r w:rsidRPr="00D81B89">
          <w:rPr>
            <w:rStyle w:val="Hyperlink"/>
            <w:color w:val="0000FF"/>
          </w:rPr>
          <w:t>https://youtu.be/u0fqPly_j4s?si=K9S2_eUN7U9MHugx</w:t>
        </w:r>
      </w:hyperlink>
    </w:p>
    <w:p w14:paraId="7E0D50D8" w14:textId="77777777" w:rsidR="00D81B89" w:rsidRDefault="00D81B89">
      <w:pPr>
        <w:rPr>
          <w:color w:val="0000FF"/>
        </w:rPr>
      </w:pPr>
    </w:p>
    <w:p w14:paraId="338C890F" w14:textId="26FD82FF" w:rsidR="00D81B89" w:rsidRPr="00D81B89" w:rsidRDefault="00D81B89">
      <w:r w:rsidRPr="00D81B89">
        <w:t>============================================================================</w:t>
      </w:r>
    </w:p>
    <w:tbl>
      <w:tblPr>
        <w:tblW w:w="0" w:type="dxa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7841"/>
      </w:tblGrid>
      <w:tr w:rsidR="00D81B89" w:rsidRPr="00D81B89" w14:paraId="25761FDF" w14:textId="77777777">
        <w:trPr>
          <w:trHeight w:val="480"/>
        </w:trPr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3D6A633" w14:textId="328EDE24" w:rsidR="00D81B89" w:rsidRPr="00D81B89" w:rsidRDefault="00D81B89" w:rsidP="00D81B89">
            <w:r>
              <w:t xml:space="preserve">Cod </w:t>
            </w:r>
            <w:proofErr w:type="spellStart"/>
            <w:r>
              <w:t>Romstal</w:t>
            </w:r>
            <w:proofErr w:type="spellEnd"/>
            <w:r>
              <w:t xml:space="preserve"> </w:t>
            </w:r>
            <w:r w:rsidRPr="00D81B89">
              <w:rPr>
                <w:highlight w:val="green"/>
              </w:rPr>
              <w:t>43620482</w:t>
            </w:r>
          </w:p>
        </w:tc>
        <w:tc>
          <w:tcPr>
            <w:tcW w:w="0" w:type="auto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CB2E132" w14:textId="77777777" w:rsidR="00D81B89" w:rsidRPr="00D81B89" w:rsidRDefault="00D81B89" w:rsidP="00D81B89">
            <w:r w:rsidRPr="00D81B89">
              <w:t xml:space="preserve">-Cartus cu membrana </w:t>
            </w:r>
            <w:proofErr w:type="spellStart"/>
            <w:r w:rsidRPr="00D81B89">
              <w:t>antimiros</w:t>
            </w:r>
            <w:proofErr w:type="spellEnd"/>
            <w:r w:rsidRPr="00D81B89">
              <w:t xml:space="preserve"> SMART, </w:t>
            </w:r>
            <w:proofErr w:type="spellStart"/>
            <w:r w:rsidRPr="00D81B89">
              <w:t>compatibil</w:t>
            </w:r>
            <w:proofErr w:type="spellEnd"/>
            <w:r w:rsidRPr="00D81B89">
              <w:t xml:space="preserve"> </w:t>
            </w:r>
            <w:proofErr w:type="spellStart"/>
            <w:r w:rsidRPr="00D81B89">
              <w:t>pentru</w:t>
            </w:r>
            <w:proofErr w:type="spellEnd"/>
            <w:r w:rsidRPr="00D81B89">
              <w:t xml:space="preserve"> </w:t>
            </w:r>
            <w:proofErr w:type="spellStart"/>
            <w:r w:rsidRPr="00D81B89">
              <w:t>rigola</w:t>
            </w:r>
            <w:proofErr w:type="spellEnd"/>
            <w:r w:rsidRPr="00D81B89">
              <w:t xml:space="preserve"> </w:t>
            </w:r>
            <w:proofErr w:type="spellStart"/>
            <w:r w:rsidRPr="00D81B89">
              <w:t>Venisio</w:t>
            </w:r>
            <w:proofErr w:type="spellEnd"/>
            <w:r w:rsidRPr="00D81B89">
              <w:t xml:space="preserve"> Slim 30723947</w:t>
            </w:r>
          </w:p>
        </w:tc>
      </w:tr>
    </w:tbl>
    <w:p w14:paraId="5AFBBBA3" w14:textId="6AF930D7" w:rsidR="00D81B89" w:rsidRDefault="00D81B89">
      <w:r>
        <w:t xml:space="preserve">Cod </w:t>
      </w:r>
      <w:proofErr w:type="spellStart"/>
      <w:r>
        <w:t>Wirquin</w:t>
      </w:r>
      <w:proofErr w:type="spellEnd"/>
      <w:r>
        <w:t xml:space="preserve"> </w:t>
      </w:r>
      <w:r w:rsidRPr="00D81B89">
        <w:rPr>
          <w:highlight w:val="green"/>
        </w:rPr>
        <w:t>30723382</w:t>
      </w:r>
    </w:p>
    <w:p w14:paraId="718A5A66" w14:textId="77777777" w:rsidR="00D81B89" w:rsidRDefault="00D81B8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81B89" w14:paraId="28AF1C27" w14:textId="77777777" w:rsidTr="00D81B89">
        <w:tc>
          <w:tcPr>
            <w:tcW w:w="4675" w:type="dxa"/>
          </w:tcPr>
          <w:p w14:paraId="276E1564" w14:textId="77777777" w:rsidR="00D81B89" w:rsidRDefault="00D81B89" w:rsidP="00D81B89">
            <w:pPr>
              <w:jc w:val="center"/>
            </w:pPr>
            <w:r w:rsidRPr="00D81B89">
              <w:drawing>
                <wp:inline distT="0" distB="0" distL="0" distR="0" wp14:anchorId="0B18A1DA" wp14:editId="3B9F5368">
                  <wp:extent cx="2731991" cy="2066925"/>
                  <wp:effectExtent l="0" t="0" r="0" b="0"/>
                  <wp:docPr id="18403061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030612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120" cy="207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7D12FB" w14:textId="7C635DF6" w:rsidR="00D81B89" w:rsidRDefault="00D81B89" w:rsidP="00D81B89">
            <w:pPr>
              <w:jc w:val="center"/>
            </w:pPr>
          </w:p>
        </w:tc>
        <w:tc>
          <w:tcPr>
            <w:tcW w:w="4675" w:type="dxa"/>
          </w:tcPr>
          <w:p w14:paraId="174E0F56" w14:textId="00BD0805" w:rsidR="00D81B89" w:rsidRDefault="00D81B89">
            <w:r w:rsidRPr="00D81B89">
              <w:drawing>
                <wp:inline distT="0" distB="0" distL="0" distR="0" wp14:anchorId="6EE94B54" wp14:editId="72AAC273">
                  <wp:extent cx="2600325" cy="2467576"/>
                  <wp:effectExtent l="0" t="0" r="0" b="9525"/>
                  <wp:docPr id="8780500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050063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5012" cy="2472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AB2E51" w14:textId="77777777" w:rsidR="00D81B89" w:rsidRDefault="00D81B89"/>
    <w:sectPr w:rsidR="00D81B89" w:rsidSect="00D81B89">
      <w:pgSz w:w="12240" w:h="15840"/>
      <w:pgMar w:top="1440" w:right="5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22C"/>
    <w:rsid w:val="000377F2"/>
    <w:rsid w:val="00066B94"/>
    <w:rsid w:val="000F227E"/>
    <w:rsid w:val="00183FDF"/>
    <w:rsid w:val="001C1CA9"/>
    <w:rsid w:val="00233723"/>
    <w:rsid w:val="00296314"/>
    <w:rsid w:val="002C344B"/>
    <w:rsid w:val="00406972"/>
    <w:rsid w:val="004D7ACE"/>
    <w:rsid w:val="0050342B"/>
    <w:rsid w:val="005B6B92"/>
    <w:rsid w:val="006751AD"/>
    <w:rsid w:val="006A3E5E"/>
    <w:rsid w:val="006F343F"/>
    <w:rsid w:val="0075522C"/>
    <w:rsid w:val="007D1CEB"/>
    <w:rsid w:val="00803B40"/>
    <w:rsid w:val="00830B09"/>
    <w:rsid w:val="00880E76"/>
    <w:rsid w:val="00897483"/>
    <w:rsid w:val="008A2C2D"/>
    <w:rsid w:val="00940A57"/>
    <w:rsid w:val="009771D6"/>
    <w:rsid w:val="009B7D8B"/>
    <w:rsid w:val="00B07BB1"/>
    <w:rsid w:val="00B81034"/>
    <w:rsid w:val="00C33711"/>
    <w:rsid w:val="00D224B6"/>
    <w:rsid w:val="00D81B89"/>
    <w:rsid w:val="00D9278B"/>
    <w:rsid w:val="00E6576F"/>
    <w:rsid w:val="00F16486"/>
    <w:rsid w:val="00F75758"/>
    <w:rsid w:val="00FD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C1CF8"/>
  <w15:chartTrackingRefBased/>
  <w15:docId w15:val="{1DD38571-5C76-426F-9F59-AFD215CD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2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2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22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2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22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2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2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2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2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22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2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22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22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22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2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2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2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2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2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2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2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2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2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2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2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22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22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22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22C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D81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81B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1B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youtu.be/u0fqPly_j4s?si=K9S2_eUN7U9MHug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 Roman</dc:creator>
  <cp:keywords/>
  <dc:description/>
  <cp:lastModifiedBy>Florin Roman</cp:lastModifiedBy>
  <cp:revision>2</cp:revision>
  <dcterms:created xsi:type="dcterms:W3CDTF">2025-10-22T14:07:00Z</dcterms:created>
  <dcterms:modified xsi:type="dcterms:W3CDTF">2025-10-22T14:18:00Z</dcterms:modified>
</cp:coreProperties>
</file>